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EEB45" w14:textId="7052D6D8" w:rsidR="0040189A" w:rsidRDefault="00B13F24" w:rsidP="002F249B">
      <w:pPr>
        <w:jc w:val="center"/>
        <w:rPr>
          <w:i/>
          <w:iCs/>
          <w:color w:val="0070C0"/>
          <w:sz w:val="72"/>
          <w:szCs w:val="72"/>
          <w:u w:val="single"/>
        </w:rPr>
      </w:pPr>
      <w:r>
        <w:rPr>
          <w:i/>
          <w:iCs/>
          <w:color w:val="0070C0"/>
          <w:sz w:val="72"/>
          <w:szCs w:val="72"/>
          <w:u w:val="single"/>
        </w:rPr>
        <w:t>EASY TO SHOW</w:t>
      </w:r>
      <w:r w:rsidR="0040189A" w:rsidRPr="00932123">
        <w:rPr>
          <w:i/>
          <w:iCs/>
          <w:color w:val="0070C0"/>
          <w:sz w:val="72"/>
          <w:szCs w:val="72"/>
          <w:u w:val="single"/>
        </w:rPr>
        <w:t>!!!</w:t>
      </w:r>
    </w:p>
    <w:p w14:paraId="365C29BD" w14:textId="3F136F73" w:rsidR="00B13F24" w:rsidRPr="00932123" w:rsidRDefault="00B13F24" w:rsidP="00106846">
      <w:pPr>
        <w:rPr>
          <w:i/>
          <w:iCs/>
          <w:color w:val="0070C0"/>
          <w:sz w:val="72"/>
          <w:szCs w:val="72"/>
          <w:u w:val="single"/>
        </w:rPr>
      </w:pPr>
    </w:p>
    <w:p w14:paraId="6E10E744" w14:textId="6EE17092" w:rsidR="0040189A" w:rsidRDefault="0040189A" w:rsidP="00106846">
      <w:pPr>
        <w:jc w:val="center"/>
        <w:rPr>
          <w:sz w:val="56"/>
          <w:szCs w:val="56"/>
        </w:rPr>
      </w:pPr>
      <w:r>
        <w:rPr>
          <w:sz w:val="56"/>
          <w:szCs w:val="56"/>
        </w:rPr>
        <w:t>108 Duck Blind Court</w:t>
      </w:r>
    </w:p>
    <w:p w14:paraId="339F2046" w14:textId="3069EA68" w:rsidR="0040189A" w:rsidRPr="002F249B" w:rsidRDefault="0040189A" w:rsidP="0040189A">
      <w:pPr>
        <w:jc w:val="center"/>
        <w:rPr>
          <w:sz w:val="48"/>
          <w:szCs w:val="48"/>
        </w:rPr>
      </w:pPr>
      <w:r w:rsidRPr="002F249B">
        <w:rPr>
          <w:sz w:val="48"/>
          <w:szCs w:val="48"/>
        </w:rPr>
        <w:t>Boykin Creek Subdivision</w:t>
      </w:r>
    </w:p>
    <w:p w14:paraId="74657A64" w14:textId="7CD872CB" w:rsidR="0040189A" w:rsidRPr="002F249B" w:rsidRDefault="0040189A" w:rsidP="0040189A">
      <w:pPr>
        <w:jc w:val="center"/>
        <w:rPr>
          <w:sz w:val="48"/>
          <w:szCs w:val="48"/>
        </w:rPr>
      </w:pPr>
      <w:r w:rsidRPr="002F249B">
        <w:rPr>
          <w:sz w:val="48"/>
          <w:szCs w:val="48"/>
        </w:rPr>
        <w:t>Summerville, 29483</w:t>
      </w:r>
    </w:p>
    <w:p w14:paraId="486E05A2" w14:textId="4F2A2E9A" w:rsidR="0040189A" w:rsidRPr="002F249B" w:rsidRDefault="0040189A" w:rsidP="0040189A">
      <w:pPr>
        <w:jc w:val="center"/>
        <w:rPr>
          <w:sz w:val="48"/>
          <w:szCs w:val="48"/>
        </w:rPr>
      </w:pPr>
      <w:r w:rsidRPr="002F249B">
        <w:rPr>
          <w:sz w:val="48"/>
          <w:szCs w:val="48"/>
        </w:rPr>
        <w:t>MLS# 24018647</w:t>
      </w:r>
    </w:p>
    <w:p w14:paraId="539F42C4" w14:textId="2024ACE6" w:rsidR="0040189A" w:rsidRDefault="001533A7" w:rsidP="0040189A">
      <w:pPr>
        <w:jc w:val="center"/>
        <w:rPr>
          <w:sz w:val="56"/>
          <w:szCs w:val="56"/>
        </w:rPr>
      </w:pPr>
      <w:r w:rsidRPr="002F249B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01CB8E" wp14:editId="3A0F479E">
                <wp:simplePos x="0" y="0"/>
                <wp:positionH relativeFrom="margin">
                  <wp:posOffset>1844040</wp:posOffset>
                </wp:positionH>
                <wp:positionV relativeFrom="paragraph">
                  <wp:posOffset>4925060</wp:posOffset>
                </wp:positionV>
                <wp:extent cx="2674620" cy="1379220"/>
                <wp:effectExtent l="0" t="0" r="11430" b="11430"/>
                <wp:wrapSquare wrapText="bothSides"/>
                <wp:docPr id="9249793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620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AA62C" w14:textId="724B2EDD" w:rsidR="002F249B" w:rsidRPr="00E7460B" w:rsidRDefault="002F249B">
                            <w:pPr>
                              <w:rPr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E7460B">
                              <w:rPr>
                                <w:i/>
                                <w:iCs/>
                                <w:sz w:val="40"/>
                                <w:szCs w:val="40"/>
                              </w:rPr>
                              <w:t>Elise Stutts</w:t>
                            </w:r>
                          </w:p>
                          <w:p w14:paraId="41C1666B" w14:textId="0902C866" w:rsidR="002F249B" w:rsidRPr="00981003" w:rsidRDefault="002F24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81003">
                              <w:rPr>
                                <w:sz w:val="28"/>
                                <w:szCs w:val="28"/>
                              </w:rPr>
                              <w:t>900 N. Main Street</w:t>
                            </w:r>
                          </w:p>
                          <w:p w14:paraId="77482785" w14:textId="3E4221A0" w:rsidR="002F249B" w:rsidRPr="00981003" w:rsidRDefault="002F24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81003">
                              <w:rPr>
                                <w:sz w:val="28"/>
                                <w:szCs w:val="28"/>
                              </w:rPr>
                              <w:t>Summerville, SC   29483</w:t>
                            </w:r>
                          </w:p>
                          <w:p w14:paraId="3F6A4538" w14:textId="4465247A" w:rsidR="002F249B" w:rsidRPr="00981003" w:rsidRDefault="002F24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81003">
                              <w:rPr>
                                <w:sz w:val="28"/>
                                <w:szCs w:val="28"/>
                              </w:rPr>
                              <w:t>Phone: 843-437-5242</w:t>
                            </w:r>
                          </w:p>
                          <w:p w14:paraId="508DE781" w14:textId="411037A2" w:rsidR="002F249B" w:rsidRPr="00981003" w:rsidRDefault="002F24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81003">
                              <w:rPr>
                                <w:sz w:val="28"/>
                                <w:szCs w:val="28"/>
                              </w:rPr>
                              <w:t>Email: ehstutts@carolinaone.com</w:t>
                            </w:r>
                          </w:p>
                          <w:p w14:paraId="119D6845" w14:textId="77777777" w:rsidR="002F249B" w:rsidRDefault="002F24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1CB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5.2pt;margin-top:387.8pt;width:210.6pt;height:10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LzVDwIAACAEAAAOAAAAZHJzL2Uyb0RvYy54bWysU9tu2zAMfR+wfxD0vjjxkrQx4hRdugwD&#10;ugvQ7QNkWY6FSaImKbGzry8lu2l2exmmB4EUqUPykFzf9FqRo3BeginpbDKlRBgOtTT7kn79snt1&#10;TYkPzNRMgRElPQlPbzYvX6w7W4gcWlC1cARBjC86W9I2BFtkmeet0MxPwAqDxgacZgFVt89qxzpE&#10;1yrLp9Nl1oGrrQMuvMfXu8FINwm/aQQPn5rGi0BUSTG3kG6X7ire2WbNir1jtpV8TIP9QxaaSYNB&#10;z1B3LDBycPI3KC25Aw9NmHDQGTSN5CLVgNXMpr9U89AyK1ItSI63Z5r8/4PlH48P9rMjoX8DPTYw&#10;FeHtPfBvnhjYtszsxa1z0LWC1Rh4FinLOuuL8Wuk2hc+glTdB6ixyewQIAH1jdORFayTIDo24HQm&#10;XfSBcHzMl1fzZY4mjrbZ66tVjkqMwYqn79b58E6AJlEoqcOuJnh2vPdhcH1yidE8KFnvpFJJcftq&#10;qxw5MpyAXToj+k9uypCupKtFvhgY+CvENJ0/QWgZcJSV1CW9PjuxIvL21tRp0AKTapCxOmVGIiN3&#10;A4uhr3p0jIRWUJ+QUgfDyOKKodCC+0FJh+NaUv/9wJygRL032JbVbD6P852U+eIqEuouLdWlhRmO&#10;UCUNlAziNqSdiIQZuMX2NTIR+5zJmCuOYWrNuDJxzi/15PW82JtHAAAA//8DAFBLAwQUAAYACAAA&#10;ACEA1WlDLuEAAAALAQAADwAAAGRycy9kb3ducmV2LnhtbEyPy07DMBBF90j8gzVIbBB1EkpeZFIh&#10;JBDsoCDYuvE0ifAj2G4a/h6zgt2M5ujOuc1m0YrN5PxoDUK6SoCR6awcTY/w9np/WQLzQRgplDWE&#10;8E0eNu3pSSNqaY/mheZt6FkMMb4WCEMIU8257wbSwq/sRCbe9tZpEeLqei6dOMZwrXiWJDnXYjTx&#10;wyAmuhuo+9weNEK5fpw//NPV83uX71UVLor54cshnp8ttzfAAi3hD4Zf/agObXTa2YORnimErErW&#10;EUUoiuscWCSKNI3DDqGqshJ42/D/HdofAAAA//8DAFBLAQItABQABgAIAAAAIQC2gziS/gAAAOEB&#10;AAATAAAAAAAAAAAAAAAAAAAAAABbQ29udGVudF9UeXBlc10ueG1sUEsBAi0AFAAGAAgAAAAhADj9&#10;If/WAAAAlAEAAAsAAAAAAAAAAAAAAAAALwEAAF9yZWxzLy5yZWxzUEsBAi0AFAAGAAgAAAAhAHIA&#10;vNUPAgAAIAQAAA4AAAAAAAAAAAAAAAAALgIAAGRycy9lMm9Eb2MueG1sUEsBAi0AFAAGAAgAAAAh&#10;ANVpQy7hAAAACwEAAA8AAAAAAAAAAAAAAAAAaQQAAGRycy9kb3ducmV2LnhtbFBLBQYAAAAABAAE&#10;APMAAAB3BQAAAAA=&#10;">
                <v:textbox>
                  <w:txbxContent>
                    <w:p w14:paraId="2EEAA62C" w14:textId="724B2EDD" w:rsidR="002F249B" w:rsidRPr="00E7460B" w:rsidRDefault="002F249B">
                      <w:pPr>
                        <w:rPr>
                          <w:i/>
                          <w:iCs/>
                          <w:sz w:val="40"/>
                          <w:szCs w:val="40"/>
                        </w:rPr>
                      </w:pPr>
                      <w:r w:rsidRPr="00E7460B">
                        <w:rPr>
                          <w:i/>
                          <w:iCs/>
                          <w:sz w:val="40"/>
                          <w:szCs w:val="40"/>
                        </w:rPr>
                        <w:t>Elise Stutts</w:t>
                      </w:r>
                    </w:p>
                    <w:p w14:paraId="41C1666B" w14:textId="0902C866" w:rsidR="002F249B" w:rsidRPr="00981003" w:rsidRDefault="002F249B">
                      <w:pPr>
                        <w:rPr>
                          <w:sz w:val="28"/>
                          <w:szCs w:val="28"/>
                        </w:rPr>
                      </w:pPr>
                      <w:r w:rsidRPr="00981003">
                        <w:rPr>
                          <w:sz w:val="28"/>
                          <w:szCs w:val="28"/>
                        </w:rPr>
                        <w:t>900 N. Main Street</w:t>
                      </w:r>
                    </w:p>
                    <w:p w14:paraId="77482785" w14:textId="3E4221A0" w:rsidR="002F249B" w:rsidRPr="00981003" w:rsidRDefault="002F249B">
                      <w:pPr>
                        <w:rPr>
                          <w:sz w:val="28"/>
                          <w:szCs w:val="28"/>
                        </w:rPr>
                      </w:pPr>
                      <w:r w:rsidRPr="00981003">
                        <w:rPr>
                          <w:sz w:val="28"/>
                          <w:szCs w:val="28"/>
                        </w:rPr>
                        <w:t>Summerville, SC   29483</w:t>
                      </w:r>
                    </w:p>
                    <w:p w14:paraId="3F6A4538" w14:textId="4465247A" w:rsidR="002F249B" w:rsidRPr="00981003" w:rsidRDefault="002F249B">
                      <w:pPr>
                        <w:rPr>
                          <w:sz w:val="28"/>
                          <w:szCs w:val="28"/>
                        </w:rPr>
                      </w:pPr>
                      <w:r w:rsidRPr="00981003">
                        <w:rPr>
                          <w:sz w:val="28"/>
                          <w:szCs w:val="28"/>
                        </w:rPr>
                        <w:t>Phone: 843-437-5242</w:t>
                      </w:r>
                    </w:p>
                    <w:p w14:paraId="508DE781" w14:textId="411037A2" w:rsidR="002F249B" w:rsidRPr="00981003" w:rsidRDefault="002F249B">
                      <w:pPr>
                        <w:rPr>
                          <w:sz w:val="28"/>
                          <w:szCs w:val="28"/>
                        </w:rPr>
                      </w:pPr>
                      <w:r w:rsidRPr="00981003">
                        <w:rPr>
                          <w:sz w:val="28"/>
                          <w:szCs w:val="28"/>
                        </w:rPr>
                        <w:t>Email: ehstutts@carolinaone.com</w:t>
                      </w:r>
                    </w:p>
                    <w:p w14:paraId="119D6845" w14:textId="77777777" w:rsidR="002F249B" w:rsidRDefault="002F249B"/>
                  </w:txbxContent>
                </v:textbox>
                <w10:wrap type="square" anchorx="margin"/>
              </v:shape>
            </w:pict>
          </mc:Fallback>
        </mc:AlternateContent>
      </w:r>
      <w:r w:rsidR="0040189A" w:rsidRPr="0040189A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6CF462" wp14:editId="03412A23">
                <wp:simplePos x="0" y="0"/>
                <wp:positionH relativeFrom="margin">
                  <wp:align>left</wp:align>
                </wp:positionH>
                <wp:positionV relativeFrom="paragraph">
                  <wp:posOffset>3009265</wp:posOffset>
                </wp:positionV>
                <wp:extent cx="6758940" cy="1744980"/>
                <wp:effectExtent l="0" t="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7449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515E7" w14:textId="2EF634B5" w:rsidR="001310A2" w:rsidRPr="00AA2142" w:rsidRDefault="0040189A" w:rsidP="001310A2">
                            <w:pPr>
                              <w:jc w:val="center"/>
                              <w:rPr>
                                <w:i/>
                                <w:iCs/>
                                <w:color w:val="FF00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AA2142">
                              <w:rPr>
                                <w:i/>
                                <w:iCs/>
                                <w:color w:val="FF0000"/>
                                <w:sz w:val="44"/>
                                <w:szCs w:val="44"/>
                                <w:u w:val="single"/>
                              </w:rPr>
                              <w:t>REDUCED TO $699,000!!!</w:t>
                            </w:r>
                          </w:p>
                          <w:p w14:paraId="1B035018" w14:textId="77777777" w:rsidR="00A5394A" w:rsidRDefault="00A539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8E59A65" w14:textId="092038C6" w:rsidR="0040189A" w:rsidRPr="0040189A" w:rsidRDefault="00A539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5394A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SHOWINGS ARE NOW </w:t>
                            </w:r>
                            <w:r w:rsidRPr="00A5394A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“GO AND SHOW”!!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L</w:t>
                            </w:r>
                            <w:r w:rsidR="001310A2">
                              <w:rPr>
                                <w:sz w:val="28"/>
                                <w:szCs w:val="28"/>
                              </w:rPr>
                              <w:t xml:space="preserve">isted at </w:t>
                            </w:r>
                            <w:r w:rsidR="001310A2" w:rsidRPr="001533A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$194/square foot</w:t>
                            </w:r>
                            <w:r w:rsidR="001310A2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1533A7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="0040189A">
                              <w:rPr>
                                <w:sz w:val="28"/>
                                <w:szCs w:val="28"/>
                              </w:rPr>
                              <w:t xml:space="preserve">his is a </w:t>
                            </w:r>
                            <w:r w:rsidR="0040189A" w:rsidRPr="001533A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buyer’s opportunity</w:t>
                            </w:r>
                            <w:r w:rsidR="0040189A">
                              <w:rPr>
                                <w:sz w:val="28"/>
                                <w:szCs w:val="28"/>
                              </w:rPr>
                              <w:t xml:space="preserve"> to own this beautiful </w:t>
                            </w:r>
                            <w:r w:rsidR="001310A2">
                              <w:rPr>
                                <w:sz w:val="28"/>
                                <w:szCs w:val="28"/>
                              </w:rPr>
                              <w:t xml:space="preserve">3600 SF </w:t>
                            </w:r>
                            <w:r w:rsidR="0040189A">
                              <w:rPr>
                                <w:sz w:val="28"/>
                                <w:szCs w:val="28"/>
                              </w:rPr>
                              <w:t>executive home</w:t>
                            </w:r>
                            <w:r w:rsidR="001310A2">
                              <w:rPr>
                                <w:sz w:val="28"/>
                                <w:szCs w:val="28"/>
                              </w:rPr>
                              <w:t xml:space="preserve"> on </w:t>
                            </w:r>
                            <w:proofErr w:type="gramStart"/>
                            <w:r w:rsidR="001310A2">
                              <w:rPr>
                                <w:sz w:val="28"/>
                                <w:szCs w:val="28"/>
                              </w:rPr>
                              <w:t>0.84 acre</w:t>
                            </w:r>
                            <w:proofErr w:type="gramEnd"/>
                            <w:r w:rsidR="001310A2">
                              <w:rPr>
                                <w:sz w:val="28"/>
                                <w:szCs w:val="28"/>
                              </w:rPr>
                              <w:t xml:space="preserve"> lot, hardwoods, master down, chef’s kitchen, huge screened porch, walk-in attic storage and much more.  Less than 3 miles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to</w:t>
                            </w:r>
                            <w:r w:rsidR="001310A2">
                              <w:rPr>
                                <w:sz w:val="28"/>
                                <w:szCs w:val="28"/>
                              </w:rPr>
                              <w:t xml:space="preserve"> downtown Summerville.  Dorchester District II schools.  </w:t>
                            </w:r>
                            <w:r w:rsidR="001533A7">
                              <w:rPr>
                                <w:sz w:val="28"/>
                                <w:szCs w:val="28"/>
                              </w:rPr>
                              <w:t>Lot b</w:t>
                            </w:r>
                            <w:r w:rsidR="001310A2">
                              <w:rPr>
                                <w:sz w:val="28"/>
                                <w:szCs w:val="28"/>
                              </w:rPr>
                              <w:t>acks up to Summerville Country Club golf course.  Schedule your tour today!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CF462" id="_x0000_s1027" type="#_x0000_t202" style="position:absolute;left:0;text-align:left;margin-left:0;margin-top:236.95pt;width:532.2pt;height:137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3NeNQIAAJ4EAAAOAAAAZHJzL2Uyb0RvYy54bWysVNuO2yAQfa/Uf0C8N3ai7Cax4qy22baq&#10;tL2o234AwRCjxQwFEjv9+h2w400vUqWqLwg8cw5z5jBe33SNJkfhvAJT0ukkp0QYDpUy+5J++/r2&#10;1ZISH5ipmAYjSnoSnt5sXr5Yt7YQM6hBV8IRJDG+aG1J6xBskWWe16JhfgJWGAxKcA0LeHT7rHKs&#10;RfZGZ7M8v85acJV1wIX3+PWuD9JN4pdS8PBJSi8C0SXF2kJaXVp3cc02a1bsHbO14kMZ7B+qaJgy&#10;eOlIdccCIwenfqNqFHfgQYYJhyYDKRUXSQOqmea/qHmomRVJCzbH27FN/v/R8o/HB/vZkdC9hg4N&#10;TCK8vQf+6ImBbc3MXtw6B20tWIUXT2PLstb6YoDGVvvCR5Jd+wEqNJkdAiSiTromdgV1EmRHA05j&#10;00UXCMeP14ur5WqOIY6x6WI+Xy2TLRkrznDrfHgnoCFxU1KHriZ6drz3IZbDinNKvE2buMZ635gq&#10;GRyY0v0eU2M4CYg1D9WHkxY99IuQRFVY16xvRXyIYqsdOTJ8QoxzYULfg8iE2REmldYjcOjhz0A9&#10;gobcCBPpgY7A/O83joh0K5gwghtlwP2JoHo8lyv7/LP6XnM0L3S7DkUP5sYvO6hOaKiDfmBwwHFT&#10;g/tBSYvDUlL//cCcoES/N/goVtN5dDCkw/xqMcODu4zsLiPMcKQqaaCk325DmsioycAtPh6pkq3P&#10;lQw14xAkt4eBjVN2eU5Zz7+VzRMAAAD//wMAUEsDBBQABgAIAAAAIQBJVQ1S3gAAAAkBAAAPAAAA&#10;ZHJzL2Rvd25yZXYueG1sTI/NTsMwEITvSLyDtUjcqFMSJSVkUyEkJA6Iqm0eYBtvftTYjmI3DW+P&#10;e4LjaEYz3xTbRQ9i5sn11iCsVxEINrVVvWkRquPH0waE82QUDdYwwg872Jb3dwXlyl7NnueDb0Uo&#10;MS4nhM77MZfS1R1rcis7sgleYydNPsiplWqiayjXg3yOolRq6k1Y6Gjk947r8+GiEejoP+Nmrquv&#10;frdriGPaV98p4uPD8vYKwvPi/8Jwww/oUAamk70Y5cSAEI54hCSLX0Dc7ChNEhAnhCzZZCDLQv5/&#10;UP4CAAD//wMAUEsBAi0AFAAGAAgAAAAhALaDOJL+AAAA4QEAABMAAAAAAAAAAAAAAAAAAAAAAFtD&#10;b250ZW50X1R5cGVzXS54bWxQSwECLQAUAAYACAAAACEAOP0h/9YAAACUAQAACwAAAAAAAAAAAAAA&#10;AAAvAQAAX3JlbHMvLnJlbHNQSwECLQAUAAYACAAAACEAOhNzXjUCAACeBAAADgAAAAAAAAAAAAAA&#10;AAAuAgAAZHJzL2Uyb0RvYy54bWxQSwECLQAUAAYACAAAACEASVUNUt4AAAAJAQAADwAAAAAAAAAA&#10;AAAAAACPBAAAZHJzL2Rvd25yZXYueG1sUEsFBgAAAAAEAAQA8wAAAJoFAAAAAA==&#10;" fillcolor="white [3201]" strokecolor="#4472c4 [3204]" strokeweight="1pt">
                <v:textbox>
                  <w:txbxContent>
                    <w:p w14:paraId="671515E7" w14:textId="2EF634B5" w:rsidR="001310A2" w:rsidRPr="00AA2142" w:rsidRDefault="0040189A" w:rsidP="001310A2">
                      <w:pPr>
                        <w:jc w:val="center"/>
                        <w:rPr>
                          <w:i/>
                          <w:iCs/>
                          <w:color w:val="FF0000"/>
                          <w:sz w:val="44"/>
                          <w:szCs w:val="44"/>
                          <w:u w:val="single"/>
                        </w:rPr>
                      </w:pPr>
                      <w:r w:rsidRPr="00AA2142">
                        <w:rPr>
                          <w:i/>
                          <w:iCs/>
                          <w:color w:val="FF0000"/>
                          <w:sz w:val="44"/>
                          <w:szCs w:val="44"/>
                          <w:u w:val="single"/>
                        </w:rPr>
                        <w:t>REDUCED TO $699,000!!!</w:t>
                      </w:r>
                    </w:p>
                    <w:p w14:paraId="1B035018" w14:textId="77777777" w:rsidR="00A5394A" w:rsidRDefault="00A5394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8E59A65" w14:textId="092038C6" w:rsidR="0040189A" w:rsidRPr="0040189A" w:rsidRDefault="00A5394A">
                      <w:pPr>
                        <w:rPr>
                          <w:sz w:val="28"/>
                          <w:szCs w:val="28"/>
                        </w:rPr>
                      </w:pPr>
                      <w:r w:rsidRPr="00A5394A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SHOWINGS ARE NOW </w:t>
                      </w:r>
                      <w:r w:rsidRPr="00A5394A"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“GO AND SHOW”!!</w:t>
                      </w:r>
                      <w:r>
                        <w:rPr>
                          <w:sz w:val="28"/>
                          <w:szCs w:val="28"/>
                        </w:rPr>
                        <w:t xml:space="preserve">  L</w:t>
                      </w:r>
                      <w:r w:rsidR="001310A2">
                        <w:rPr>
                          <w:sz w:val="28"/>
                          <w:szCs w:val="28"/>
                        </w:rPr>
                        <w:t xml:space="preserve">isted at </w:t>
                      </w:r>
                      <w:r w:rsidR="001310A2" w:rsidRPr="001533A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$194/square foot</w:t>
                      </w:r>
                      <w:r w:rsidR="001310A2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="001533A7">
                        <w:rPr>
                          <w:sz w:val="28"/>
                          <w:szCs w:val="28"/>
                        </w:rPr>
                        <w:t>t</w:t>
                      </w:r>
                      <w:r w:rsidR="0040189A">
                        <w:rPr>
                          <w:sz w:val="28"/>
                          <w:szCs w:val="28"/>
                        </w:rPr>
                        <w:t xml:space="preserve">his is a </w:t>
                      </w:r>
                      <w:r w:rsidR="0040189A" w:rsidRPr="001533A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buyer’s opportunity</w:t>
                      </w:r>
                      <w:r w:rsidR="0040189A">
                        <w:rPr>
                          <w:sz w:val="28"/>
                          <w:szCs w:val="28"/>
                        </w:rPr>
                        <w:t xml:space="preserve"> to own this beautiful </w:t>
                      </w:r>
                      <w:r w:rsidR="001310A2">
                        <w:rPr>
                          <w:sz w:val="28"/>
                          <w:szCs w:val="28"/>
                        </w:rPr>
                        <w:t xml:space="preserve">3600 SF </w:t>
                      </w:r>
                      <w:r w:rsidR="0040189A">
                        <w:rPr>
                          <w:sz w:val="28"/>
                          <w:szCs w:val="28"/>
                        </w:rPr>
                        <w:t>executive home</w:t>
                      </w:r>
                      <w:r w:rsidR="001310A2">
                        <w:rPr>
                          <w:sz w:val="28"/>
                          <w:szCs w:val="28"/>
                        </w:rPr>
                        <w:t xml:space="preserve"> on </w:t>
                      </w:r>
                      <w:proofErr w:type="gramStart"/>
                      <w:r w:rsidR="001310A2">
                        <w:rPr>
                          <w:sz w:val="28"/>
                          <w:szCs w:val="28"/>
                        </w:rPr>
                        <w:t>0.84 acre</w:t>
                      </w:r>
                      <w:proofErr w:type="gramEnd"/>
                      <w:r w:rsidR="001310A2">
                        <w:rPr>
                          <w:sz w:val="28"/>
                          <w:szCs w:val="28"/>
                        </w:rPr>
                        <w:t xml:space="preserve"> lot, hardwoods, master down, chef’s kitchen, huge screened porch, walk-in attic storage and much more.  Less than 3 miles </w:t>
                      </w:r>
                      <w:r>
                        <w:rPr>
                          <w:sz w:val="28"/>
                          <w:szCs w:val="28"/>
                        </w:rPr>
                        <w:t>to</w:t>
                      </w:r>
                      <w:r w:rsidR="001310A2">
                        <w:rPr>
                          <w:sz w:val="28"/>
                          <w:szCs w:val="28"/>
                        </w:rPr>
                        <w:t xml:space="preserve"> downtown Summerville.  Dorchester District II schools.  </w:t>
                      </w:r>
                      <w:r w:rsidR="001533A7">
                        <w:rPr>
                          <w:sz w:val="28"/>
                          <w:szCs w:val="28"/>
                        </w:rPr>
                        <w:t>Lot b</w:t>
                      </w:r>
                      <w:r w:rsidR="001310A2">
                        <w:rPr>
                          <w:sz w:val="28"/>
                          <w:szCs w:val="28"/>
                        </w:rPr>
                        <w:t>acks up to Summerville Country Club golf course.  Schedule your tour today!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189A">
        <w:rPr>
          <w:noProof/>
          <w:sz w:val="56"/>
          <w:szCs w:val="56"/>
        </w:rPr>
        <w:drawing>
          <wp:inline distT="0" distB="0" distL="0" distR="0" wp14:anchorId="2F9F239A" wp14:editId="1B5EFB3A">
            <wp:extent cx="4343400" cy="2895136"/>
            <wp:effectExtent l="0" t="0" r="0" b="635"/>
            <wp:docPr id="978245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245201" name="Picture 97824520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461" cy="289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F1D18" w14:textId="07DC0E7E" w:rsidR="00981003" w:rsidRPr="0040189A" w:rsidRDefault="006532CD" w:rsidP="00783005">
      <w:pPr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58C9FB6B" wp14:editId="1773DA88">
            <wp:extent cx="1333500" cy="986234"/>
            <wp:effectExtent l="0" t="0" r="0" b="4445"/>
            <wp:docPr id="17099927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992730" name="Picture 170999273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776" cy="98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1003">
        <w:rPr>
          <w:noProof/>
          <w:sz w:val="56"/>
          <w:szCs w:val="56"/>
        </w:rPr>
        <w:drawing>
          <wp:inline distT="0" distB="0" distL="0" distR="0" wp14:anchorId="63AEAF3C" wp14:editId="0786AC1C">
            <wp:extent cx="1432560" cy="1437640"/>
            <wp:effectExtent l="0" t="0" r="0" b="0"/>
            <wp:docPr id="5449937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993719" name="Picture 5449937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366" cy="146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1003" w:rsidRPr="0040189A" w:rsidSect="00783005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9A"/>
    <w:rsid w:val="000B1579"/>
    <w:rsid w:val="00106846"/>
    <w:rsid w:val="001310A2"/>
    <w:rsid w:val="001533A7"/>
    <w:rsid w:val="002B1556"/>
    <w:rsid w:val="002F249B"/>
    <w:rsid w:val="0040189A"/>
    <w:rsid w:val="0043645E"/>
    <w:rsid w:val="006532CD"/>
    <w:rsid w:val="00783005"/>
    <w:rsid w:val="008563CD"/>
    <w:rsid w:val="009126E2"/>
    <w:rsid w:val="00932123"/>
    <w:rsid w:val="00981003"/>
    <w:rsid w:val="009A51BE"/>
    <w:rsid w:val="00A5394A"/>
    <w:rsid w:val="00AA2142"/>
    <w:rsid w:val="00B13F24"/>
    <w:rsid w:val="00E7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92BC4"/>
  <w15:chartTrackingRefBased/>
  <w15:docId w15:val="{1B6D57DA-28FA-4FB6-83A5-497E610C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24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Stutts</dc:creator>
  <cp:keywords/>
  <dc:description/>
  <cp:lastModifiedBy>Michael Stutts</cp:lastModifiedBy>
  <cp:revision>4</cp:revision>
  <dcterms:created xsi:type="dcterms:W3CDTF">2024-10-07T13:19:00Z</dcterms:created>
  <dcterms:modified xsi:type="dcterms:W3CDTF">2024-10-07T13:21:00Z</dcterms:modified>
</cp:coreProperties>
</file>